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9A2" w:rsidRPr="005469A2" w:rsidRDefault="005469A2" w:rsidP="005469A2">
      <w:pPr>
        <w:jc w:val="center"/>
        <w:rPr>
          <w:b/>
        </w:rPr>
      </w:pPr>
      <w:bookmarkStart w:id="0" w:name="_GoBack"/>
      <w:bookmarkEnd w:id="0"/>
      <w:r>
        <w:rPr>
          <w:b/>
        </w:rPr>
        <w:t>Module One Journal</w:t>
      </w:r>
    </w:p>
    <w:p w:rsidR="005602BA" w:rsidRPr="005602BA" w:rsidRDefault="005602BA" w:rsidP="005602BA">
      <w:pPr>
        <w:rPr>
          <w:b/>
        </w:rPr>
      </w:pPr>
      <w:r>
        <w:rPr>
          <w:b/>
        </w:rPr>
        <w:t>Problem 1</w:t>
      </w:r>
    </w:p>
    <w:p w:rsidR="006B03D4" w:rsidRDefault="006B03D4" w:rsidP="009D7C27">
      <w:pPr>
        <w:ind w:firstLine="720"/>
        <w:jc w:val="both"/>
      </w:pPr>
      <w:r>
        <w:t>Child neglect is among the mos</w:t>
      </w:r>
      <w:r w:rsidR="00C72487">
        <w:t>t reported childcare incidents. H</w:t>
      </w:r>
      <w:r>
        <w:t>owever, people are unaware that the exposure of a child to potential harm is also considered as</w:t>
      </w:r>
      <w:r w:rsidR="00B25027">
        <w:t xml:space="preserve"> neglect for which one can be punished</w:t>
      </w:r>
      <w:r>
        <w:t xml:space="preserve">. There are two views on the </w:t>
      </w:r>
      <w:r w:rsidR="0084462C">
        <w:t xml:space="preserve">latterly mentioned </w:t>
      </w:r>
      <w:r>
        <w:t>subje</w:t>
      </w:r>
      <w:r w:rsidR="0084462C">
        <w:t>ct in which case some people consider</w:t>
      </w:r>
      <w:r w:rsidR="009813F6">
        <w:t xml:space="preserve"> it unfair to be punished for letting one’s own</w:t>
      </w:r>
      <w:r>
        <w:t xml:space="preserve"> children play at a park in a very safe neighborhood </w:t>
      </w:r>
      <w:r w:rsidR="009813F6">
        <w:t xml:space="preserve">either </w:t>
      </w:r>
      <w:r>
        <w:t>on their own or under the supervision of older siblings who are not a</w:t>
      </w:r>
      <w:r w:rsidR="009813F6">
        <w:t>dults. On the other hand, others feel that</w:t>
      </w:r>
      <w:r>
        <w:t xml:space="preserve"> leaving any child unsupervise</w:t>
      </w:r>
      <w:r w:rsidR="0071294E">
        <w:t xml:space="preserve">d, regardless of the perceived </w:t>
      </w:r>
      <w:r>
        <w:t>safety of the environment is wrong as it exposes the child to various potential threats</w:t>
      </w:r>
      <w:r w:rsidR="00EC1910">
        <w:t xml:space="preserve">, that may have </w:t>
      </w:r>
      <w:r w:rsidR="00D50234">
        <w:t xml:space="preserve">emotional effects, </w:t>
      </w:r>
      <w:r>
        <w:t>which would not be s</w:t>
      </w:r>
      <w:r w:rsidR="00D12197">
        <w:t xml:space="preserve">o if an adult was present </w:t>
      </w:r>
      <w:r w:rsidRPr="006B03D4">
        <w:t>(</w:t>
      </w:r>
      <w:proofErr w:type="spellStart"/>
      <w:r w:rsidRPr="006B03D4">
        <w:t>DePanfilis</w:t>
      </w:r>
      <w:proofErr w:type="spellEnd"/>
      <w:r w:rsidRPr="006B03D4">
        <w:t>, 2006)</w:t>
      </w:r>
      <w:r w:rsidR="00753D46">
        <w:t>. The topic above</w:t>
      </w:r>
      <w:r>
        <w:t xml:space="preserve"> is important </w:t>
      </w:r>
      <w:r w:rsidRPr="00AD56CB">
        <w:rPr>
          <w:noProof/>
        </w:rPr>
        <w:t>because</w:t>
      </w:r>
      <w:r>
        <w:t xml:space="preserve"> many people have experienced dire consequences</w:t>
      </w:r>
      <w:r w:rsidR="00634CAF">
        <w:t xml:space="preserve"> with that regard including</w:t>
      </w:r>
      <w:r>
        <w:t xml:space="preserve"> losing their jobs or licenses after allowing their children to participate in activities t</w:t>
      </w:r>
      <w:r w:rsidR="00634CAF">
        <w:t>hey regard</w:t>
      </w:r>
      <w:r w:rsidR="006F1B84">
        <w:t>ed</w:t>
      </w:r>
      <w:r w:rsidR="00634CAF">
        <w:t xml:space="preserve"> as safe but are </w:t>
      </w:r>
      <w:r w:rsidR="00116651">
        <w:rPr>
          <w:noProof/>
        </w:rPr>
        <w:t>lat</w:t>
      </w:r>
      <w:r w:rsidR="00634CAF" w:rsidRPr="00116651">
        <w:rPr>
          <w:noProof/>
        </w:rPr>
        <w:t>er</w:t>
      </w:r>
      <w:r w:rsidR="00634CAF">
        <w:t xml:space="preserve"> </w:t>
      </w:r>
      <w:r w:rsidR="00021DC1">
        <w:t>determined</w:t>
      </w:r>
      <w:r>
        <w:t xml:space="preserve"> to have exposed their children to </w:t>
      </w:r>
      <w:r w:rsidR="00021DC1">
        <w:t>potential harm on</w:t>
      </w:r>
      <w:r w:rsidR="00116651">
        <w:t xml:space="preserve"> the</w:t>
      </w:r>
      <w:r w:rsidR="00021DC1">
        <w:t xml:space="preserve"> </w:t>
      </w:r>
      <w:r w:rsidR="00021DC1" w:rsidRPr="00116651">
        <w:rPr>
          <w:noProof/>
        </w:rPr>
        <w:t>investigation</w:t>
      </w:r>
      <w:r w:rsidR="00021DC1">
        <w:t xml:space="preserve"> of the same</w:t>
      </w:r>
      <w:r>
        <w:t xml:space="preserve">.  However, </w:t>
      </w:r>
      <w:r w:rsidR="00021DC1">
        <w:t>I support the notion that dictates</w:t>
      </w:r>
      <w:r w:rsidR="00287487">
        <w:t xml:space="preserve"> that children need adult supervision regardless of any </w:t>
      </w:r>
      <w:r w:rsidR="006F1B84">
        <w:t xml:space="preserve">other </w:t>
      </w:r>
      <w:r w:rsidR="00287487">
        <w:t>factor</w:t>
      </w:r>
      <w:r w:rsidR="006F1B84">
        <w:t>s</w:t>
      </w:r>
      <w:r w:rsidR="00E7300F">
        <w:t xml:space="preserve"> thereof.</w:t>
      </w:r>
      <w:r w:rsidR="00F56264">
        <w:t xml:space="preserve"> T</w:t>
      </w:r>
      <w:r w:rsidR="00287487">
        <w:t>he ad</w:t>
      </w:r>
      <w:r w:rsidR="006F1B84">
        <w:t xml:space="preserve">ult can watch, monitor, listen or </w:t>
      </w:r>
      <w:r w:rsidR="00287487">
        <w:t>in</w:t>
      </w:r>
      <w:r w:rsidR="006F1B84">
        <w:t>teract with the children</w:t>
      </w:r>
      <w:r w:rsidR="00E87179">
        <w:t xml:space="preserve"> and possibly prevent potential harm.</w:t>
      </w:r>
      <w:r w:rsidR="00287487">
        <w:t xml:space="preserve"> </w:t>
      </w:r>
      <w:r w:rsidR="00287487" w:rsidRPr="00287487">
        <w:t>("Supervision and Accountability Indoors and Outdoors | VLS", 2017)</w:t>
      </w:r>
      <w:r w:rsidR="00287487">
        <w:t xml:space="preserve">. </w:t>
      </w:r>
      <w:r w:rsidR="00F41425">
        <w:t xml:space="preserve">My interest in </w:t>
      </w:r>
      <w:r w:rsidR="00CF6E26">
        <w:t xml:space="preserve">matters concerning child safety </w:t>
      </w:r>
      <w:r w:rsidR="00F933D0">
        <w:t xml:space="preserve">stem from the </w:t>
      </w:r>
      <w:r w:rsidR="00C460F1">
        <w:t xml:space="preserve">aspiration of becoming </w:t>
      </w:r>
      <w:r w:rsidR="00EC4FBB">
        <w:t>a parent</w:t>
      </w:r>
      <w:r w:rsidR="00C460F1">
        <w:t xml:space="preserve"> in the future</w:t>
      </w:r>
      <w:r w:rsidR="00EC4FBB">
        <w:t xml:space="preserve"> and </w:t>
      </w:r>
      <w:r w:rsidR="008F61D2">
        <w:t xml:space="preserve">when the time comes I feel that </w:t>
      </w:r>
      <w:r w:rsidR="003D77C5">
        <w:t xml:space="preserve">I should be able to provide </w:t>
      </w:r>
      <w:r w:rsidR="000609A5">
        <w:t>my children the best care possible.</w:t>
      </w:r>
    </w:p>
    <w:p w:rsidR="005602BA" w:rsidRPr="005602BA" w:rsidRDefault="005602BA" w:rsidP="009D7C27">
      <w:pPr>
        <w:jc w:val="both"/>
        <w:rPr>
          <w:b/>
        </w:rPr>
      </w:pPr>
      <w:r>
        <w:rPr>
          <w:b/>
        </w:rPr>
        <w:t>Problem 2</w:t>
      </w:r>
    </w:p>
    <w:p w:rsidR="00287487" w:rsidRDefault="00287487" w:rsidP="009D7C27">
      <w:pPr>
        <w:ind w:firstLine="720"/>
        <w:jc w:val="both"/>
      </w:pPr>
      <w:r>
        <w:t xml:space="preserve">America is faced with the challenge </w:t>
      </w:r>
      <w:r w:rsidR="00FA3D45">
        <w:t>of inadequate foster families. M</w:t>
      </w:r>
      <w:r>
        <w:t>any households tend to shy away from taking in foster kids and som</w:t>
      </w:r>
      <w:r w:rsidR="0036511E">
        <w:t>e families in the system</w:t>
      </w:r>
      <w:r>
        <w:t xml:space="preserve"> expose the children to </w:t>
      </w:r>
      <w:r>
        <w:lastRenderedPageBreak/>
        <w:t xml:space="preserve">violence and abuse </w:t>
      </w:r>
      <w:r w:rsidRPr="00287487">
        <w:t xml:space="preserve">("Strained Foster Care System A 'Meter </w:t>
      </w:r>
      <w:r w:rsidR="00A10051" w:rsidRPr="00287487">
        <w:t>of</w:t>
      </w:r>
      <w:r w:rsidRPr="00287487">
        <w:t xml:space="preserve"> Our Social Problems'", 2017)</w:t>
      </w:r>
      <w:r>
        <w:t>. Views on</w:t>
      </w:r>
      <w:r w:rsidR="0036511E">
        <w:t xml:space="preserve"> the topic differ as </w:t>
      </w:r>
      <w:r w:rsidR="00403C24">
        <w:t xml:space="preserve">some people </w:t>
      </w:r>
      <w:r>
        <w:t>believe that more famil</w:t>
      </w:r>
      <w:r w:rsidR="00A10051">
        <w:t>ies should volunteer to</w:t>
      </w:r>
      <w:r w:rsidR="00194724">
        <w:t xml:space="preserve"> </w:t>
      </w:r>
      <w:r w:rsidR="00A10051">
        <w:t xml:space="preserve">accommodate </w:t>
      </w:r>
      <w:r>
        <w:t>children</w:t>
      </w:r>
      <w:r w:rsidR="00A10051">
        <w:t xml:space="preserve"> from the</w:t>
      </w:r>
      <w:r w:rsidR="00C460F1">
        <w:t xml:space="preserve"> foster care system because </w:t>
      </w:r>
      <w:r w:rsidR="00A10051">
        <w:t>it</w:t>
      </w:r>
      <w:r>
        <w:t xml:space="preserve"> is overcrowded </w:t>
      </w:r>
      <w:r w:rsidR="00A10051">
        <w:t xml:space="preserve">thus </w:t>
      </w:r>
      <w:r>
        <w:t>making the children s</w:t>
      </w:r>
      <w:r w:rsidR="003B459B">
        <w:t>uffer for no reason. Others presume that</w:t>
      </w:r>
      <w:r>
        <w:t xml:space="preserve"> the whole</w:t>
      </w:r>
      <w:r w:rsidR="003B459B">
        <w:t xml:space="preserve"> system should be </w:t>
      </w:r>
      <w:r w:rsidR="00E24760">
        <w:t>modified,</w:t>
      </w:r>
      <w:r w:rsidR="003B459B">
        <w:t xml:space="preserve"> and the necessary resources </w:t>
      </w:r>
      <w:r w:rsidR="003137C6">
        <w:t>allocated to it such that it can effectively cater to the needs of the children</w:t>
      </w:r>
      <w:r w:rsidR="00C460F1">
        <w:t>.</w:t>
      </w:r>
      <w:r w:rsidR="003137C6">
        <w:t xml:space="preserve"> Similarly,</w:t>
      </w:r>
      <w:r w:rsidR="00116651">
        <w:t xml:space="preserve"> the</w:t>
      </w:r>
      <w:r w:rsidR="003137C6">
        <w:t xml:space="preserve"> </w:t>
      </w:r>
      <w:r w:rsidR="003D7CD5" w:rsidRPr="00116651">
        <w:rPr>
          <w:noProof/>
        </w:rPr>
        <w:t>establishment</w:t>
      </w:r>
      <w:r w:rsidR="003D7CD5">
        <w:t xml:space="preserve"> of </w:t>
      </w:r>
      <w:r>
        <w:t xml:space="preserve">a branch that aids the parents </w:t>
      </w:r>
      <w:r w:rsidR="003468C8">
        <w:t xml:space="preserve">whose children are in the foster system should be considered so that the latter </w:t>
      </w:r>
      <w:r>
        <w:t xml:space="preserve">can </w:t>
      </w:r>
      <w:r w:rsidR="003468C8">
        <w:t xml:space="preserve">be </w:t>
      </w:r>
      <w:r>
        <w:t>reunite</w:t>
      </w:r>
      <w:r w:rsidR="003468C8">
        <w:t xml:space="preserve">d with their children </w:t>
      </w:r>
      <w:r>
        <w:t>in the s</w:t>
      </w:r>
      <w:r w:rsidR="000520A4">
        <w:t>hortest time possible</w:t>
      </w:r>
      <w:r>
        <w:t>. The topic is of grave importance because child</w:t>
      </w:r>
      <w:r w:rsidR="00644A47">
        <w:t>ren in the foster system face</w:t>
      </w:r>
      <w:r>
        <w:t xml:space="preserve"> various problems and struggles which may affect</w:t>
      </w:r>
      <w:r w:rsidR="00836DB7">
        <w:t xml:space="preserve"> their behavior well into </w:t>
      </w:r>
      <w:r>
        <w:t>adulthood. Children deserve to grow and develop in safe environments which enable them to exploit the</w:t>
      </w:r>
      <w:r w:rsidR="00E24760">
        <w:t>ir full potential, an experience that children in the foster system rarely have</w:t>
      </w:r>
      <w:r>
        <w:t xml:space="preserve"> </w:t>
      </w:r>
      <w:bookmarkStart w:id="1" w:name="_Hlk497570411"/>
      <w:r w:rsidRPr="00287487">
        <w:t>("Environmental Alternatives - Nonprofit corporation providing residential care to children in Northern California", 2017)</w:t>
      </w:r>
      <w:bookmarkEnd w:id="1"/>
      <w:r w:rsidR="00E24760">
        <w:t>. I think that it would be a good idea to increase</w:t>
      </w:r>
      <w:r w:rsidR="00895A95">
        <w:t xml:space="preserve"> the foster families </w:t>
      </w:r>
      <w:r>
        <w:t>because th</w:t>
      </w:r>
      <w:r w:rsidR="00C460F1">
        <w:t xml:space="preserve">e system change is likely to be </w:t>
      </w:r>
      <w:r w:rsidR="00C460F1" w:rsidRPr="00116651">
        <w:rPr>
          <w:noProof/>
        </w:rPr>
        <w:t>time</w:t>
      </w:r>
      <w:r w:rsidR="00116651">
        <w:rPr>
          <w:noProof/>
        </w:rPr>
        <w:t>-</w:t>
      </w:r>
      <w:r w:rsidR="00C460F1" w:rsidRPr="00116651">
        <w:rPr>
          <w:noProof/>
        </w:rPr>
        <w:t>consuming</w:t>
      </w:r>
      <w:r w:rsidR="00C460F1">
        <w:t xml:space="preserve"> </w:t>
      </w:r>
      <w:r>
        <w:t>and will require resources that may not be readily available. Therefore, as the current system offers a chance to help</w:t>
      </w:r>
      <w:r w:rsidR="00895A95">
        <w:t xml:space="preserve"> the children in need</w:t>
      </w:r>
      <w:r>
        <w:t>, more families should voluntee</w:t>
      </w:r>
      <w:r w:rsidR="00B43044">
        <w:t xml:space="preserve">r, </w:t>
      </w:r>
      <w:r w:rsidR="00895A95">
        <w:t>take in foster children and guarantee provision of adequate care</w:t>
      </w:r>
      <w:r>
        <w:t>.</w:t>
      </w:r>
      <w:r w:rsidR="00DB40A3">
        <w:t xml:space="preserve"> The latterly explained topic interests me </w:t>
      </w:r>
      <w:r w:rsidR="00D52E23">
        <w:t>because</w:t>
      </w:r>
      <w:r w:rsidR="008B556A">
        <w:t xml:space="preserve"> </w:t>
      </w:r>
      <w:r w:rsidR="0079762B">
        <w:t>childre</w:t>
      </w:r>
      <w:r w:rsidR="00D52E23">
        <w:t xml:space="preserve">n represent the future of </w:t>
      </w:r>
      <w:r w:rsidR="0098073C">
        <w:t>society and</w:t>
      </w:r>
      <w:r w:rsidR="0079762B">
        <w:t xml:space="preserve"> the way they are natured </w:t>
      </w:r>
      <w:r w:rsidR="008B556A">
        <w:t>determines the type of adults they become.</w:t>
      </w:r>
    </w:p>
    <w:p w:rsidR="00287487" w:rsidRDefault="00287487" w:rsidP="009D7C27">
      <w:pPr>
        <w:ind w:firstLine="720"/>
        <w:jc w:val="both"/>
      </w:pPr>
      <w:r>
        <w:t>On the topic of the inadequacy of foster families</w:t>
      </w:r>
      <w:r w:rsidR="005602BA">
        <w:t>, the</w:t>
      </w:r>
      <w:r w:rsidR="00170A3F">
        <w:t xml:space="preserve"> audience would be families</w:t>
      </w:r>
      <w:r w:rsidR="005602BA">
        <w:t xml:space="preserve"> </w:t>
      </w:r>
      <w:r w:rsidR="004048A4">
        <w:t xml:space="preserve">in the US. I would require </w:t>
      </w:r>
      <w:r w:rsidR="008D3571">
        <w:t>using</w:t>
      </w:r>
      <w:r w:rsidR="00170A3F">
        <w:t xml:space="preserve"> </w:t>
      </w:r>
      <w:r w:rsidR="005602BA">
        <w:t>persuasion to convince them to take my st</w:t>
      </w:r>
      <w:r w:rsidR="00D37594">
        <w:t xml:space="preserve">and on the issue. Undoubtedly, </w:t>
      </w:r>
      <w:r w:rsidR="005602BA">
        <w:t>many children going through the foster sys</w:t>
      </w:r>
      <w:r w:rsidR="008D3571">
        <w:t>tem are troubled which causes them to</w:t>
      </w:r>
      <w:r w:rsidR="005602BA">
        <w:t xml:space="preserve"> act out</w:t>
      </w:r>
      <w:r w:rsidR="00B005B9">
        <w:t>,</w:t>
      </w:r>
      <w:r w:rsidR="005602BA">
        <w:t xml:space="preserve"> at times</w:t>
      </w:r>
      <w:r w:rsidR="00B005B9">
        <w:t>,</w:t>
      </w:r>
      <w:r w:rsidR="005602BA">
        <w:t xml:space="preserve"> making them appear</w:t>
      </w:r>
      <w:r w:rsidR="00F01AA9">
        <w:t xml:space="preserve"> to be</w:t>
      </w:r>
      <w:r w:rsidR="005602BA">
        <w:t xml:space="preserve"> ill-mannered. Most families have children of their own and fear allowing their children </w:t>
      </w:r>
      <w:r w:rsidR="009B4F38">
        <w:t xml:space="preserve">to interact with others </w:t>
      </w:r>
      <w:r w:rsidR="00DE0BE5">
        <w:t>with b</w:t>
      </w:r>
      <w:r w:rsidR="005602BA">
        <w:t>ehavior</w:t>
      </w:r>
      <w:r w:rsidR="00DE0BE5">
        <w:t xml:space="preserve">s that are </w:t>
      </w:r>
      <w:r w:rsidR="003870A0">
        <w:t>considered intolerable</w:t>
      </w:r>
      <w:r w:rsidR="005602BA">
        <w:t xml:space="preserve">. However, I </w:t>
      </w:r>
      <w:r w:rsidR="005602BA">
        <w:lastRenderedPageBreak/>
        <w:t>would explain that the children going through the</w:t>
      </w:r>
      <w:r w:rsidR="003870A0">
        <w:t xml:space="preserve"> foster</w:t>
      </w:r>
      <w:r w:rsidR="005602BA">
        <w:t xml:space="preserve"> system at times lack love, care, and nurturing which causes the </w:t>
      </w:r>
      <w:r w:rsidR="003870A0">
        <w:t xml:space="preserve">negative variation in </w:t>
      </w:r>
      <w:r w:rsidR="0070565A">
        <w:t>behavior.</w:t>
      </w:r>
      <w:r w:rsidR="00CC1589">
        <w:t xml:space="preserve"> Once they are exposed to a loving and nurturing environment</w:t>
      </w:r>
      <w:r w:rsidR="00DE4AE1">
        <w:t xml:space="preserve"> they are likely to </w:t>
      </w:r>
      <w:r w:rsidR="005602BA">
        <w:t>re</w:t>
      </w:r>
      <w:r w:rsidR="000556D6">
        <w:t xml:space="preserve">form, provided that their caregivers </w:t>
      </w:r>
      <w:r w:rsidR="00AE0511">
        <w:t xml:space="preserve">are patient enough </w:t>
      </w:r>
      <w:r w:rsidR="00B461A3">
        <w:t>to wait for the positive results</w:t>
      </w:r>
      <w:r w:rsidR="005602BA">
        <w:t xml:space="preserve"> </w:t>
      </w:r>
      <w:r w:rsidR="005602BA" w:rsidRPr="005602BA">
        <w:t>("Environmental Alternatives - Nonprofit corporation providing residential care to children in Northern California", 2017)</w:t>
      </w:r>
      <w:r w:rsidR="005602BA">
        <w:t xml:space="preserve">. </w:t>
      </w:r>
    </w:p>
    <w:p w:rsidR="005602BA" w:rsidRDefault="005602BA" w:rsidP="009D7C27">
      <w:pPr>
        <w:ind w:firstLine="720"/>
        <w:jc w:val="both"/>
      </w:pPr>
      <w:r>
        <w:t>Another reason</w:t>
      </w:r>
      <w:r w:rsidR="00DE0FB3">
        <w:t xml:space="preserve"> why parents may be hesitant to accommodate children from the foster system</w:t>
      </w:r>
      <w:r>
        <w:t xml:space="preserve"> would be that </w:t>
      </w:r>
      <w:r w:rsidR="008620AC">
        <w:t xml:space="preserve">fact </w:t>
      </w:r>
      <w:r w:rsidR="00085D25">
        <w:t>that they</w:t>
      </w:r>
      <w:r w:rsidR="008620AC">
        <w:t xml:space="preserve"> feel they are </w:t>
      </w:r>
      <w:r w:rsidR="00A05025">
        <w:t>not well</w:t>
      </w:r>
      <w:r>
        <w:t xml:space="preserve"> equipped to handle the physical, mental, and emo</w:t>
      </w:r>
      <w:r w:rsidR="00CC220B">
        <w:t xml:space="preserve">tional traumas </w:t>
      </w:r>
      <w:r w:rsidR="00085D25">
        <w:t>that some of the</w:t>
      </w:r>
      <w:r>
        <w:t xml:space="preserve"> kids have experienced. I would persuade them by pointing out various training they can undergo to equip them with </w:t>
      </w:r>
      <w:r w:rsidRPr="00AD56CB">
        <w:rPr>
          <w:noProof/>
        </w:rPr>
        <w:t xml:space="preserve">skills </w:t>
      </w:r>
      <w:r w:rsidR="00085D25">
        <w:rPr>
          <w:noProof/>
        </w:rPr>
        <w:t xml:space="preserve">to handle the same. Also, I would elaborate on the </w:t>
      </w:r>
      <w:r w:rsidR="000B3143">
        <w:rPr>
          <w:noProof/>
        </w:rPr>
        <w:t xml:space="preserve">relevance of therapy for affected children whose effects would make the </w:t>
      </w:r>
      <w:r w:rsidR="00A31386">
        <w:rPr>
          <w:noProof/>
        </w:rPr>
        <w:t>parents’ work much easier</w:t>
      </w:r>
      <w:r>
        <w:t xml:space="preserve"> </w:t>
      </w:r>
      <w:r w:rsidRPr="005602BA">
        <w:t>(Foster Parent College: Training for Adoptive &amp; Training, 2017)</w:t>
      </w:r>
      <w:r w:rsidR="00A31386">
        <w:t>. The parents</w:t>
      </w:r>
      <w:r>
        <w:t xml:space="preserve"> may consider using the support fund t</w:t>
      </w:r>
      <w:r w:rsidR="00722302">
        <w:t>o enroll the children into such</w:t>
      </w:r>
      <w:r>
        <w:t xml:space="preserve"> programs </w:t>
      </w:r>
      <w:r w:rsidR="000C3570">
        <w:t xml:space="preserve">making their role </w:t>
      </w:r>
      <w:r w:rsidR="00CC220B">
        <w:t xml:space="preserve">in their lives </w:t>
      </w:r>
      <w:r w:rsidR="000C3570">
        <w:t xml:space="preserve">less demanding </w:t>
      </w:r>
      <w:r w:rsidR="008D46CB">
        <w:t>characterized by</w:t>
      </w:r>
      <w:r w:rsidR="00116651">
        <w:t xml:space="preserve"> the</w:t>
      </w:r>
      <w:r w:rsidR="008D46CB">
        <w:t xml:space="preserve"> </w:t>
      </w:r>
      <w:r w:rsidR="008D46CB" w:rsidRPr="00116651">
        <w:rPr>
          <w:noProof/>
        </w:rPr>
        <w:t>provision</w:t>
      </w:r>
      <w:r w:rsidR="008D46CB">
        <w:t xml:space="preserve"> of care and support. Similarly, they would</w:t>
      </w:r>
      <w:r w:rsidR="00203396">
        <w:t xml:space="preserve"> need to do things such as </w:t>
      </w:r>
      <w:r>
        <w:t>listen</w:t>
      </w:r>
      <w:r w:rsidR="00203396">
        <w:t>ing</w:t>
      </w:r>
      <w:r>
        <w:t xml:space="preserve">, </w:t>
      </w:r>
      <w:r w:rsidR="00203396">
        <w:rPr>
          <w:noProof/>
        </w:rPr>
        <w:t>loving</w:t>
      </w:r>
      <w:r>
        <w:t xml:space="preserve"> and support</w:t>
      </w:r>
      <w:r w:rsidR="00203396">
        <w:t>ing</w:t>
      </w:r>
      <w:r>
        <w:t xml:space="preserve"> the fostered children </w:t>
      </w:r>
      <w:r w:rsidR="00203396">
        <w:t xml:space="preserve">all of which should </w:t>
      </w:r>
      <w:r w:rsidR="003C111A">
        <w:t xml:space="preserve">apply naturally considering the same is </w:t>
      </w:r>
      <w:r w:rsidR="009F1DD7">
        <w:t>always done for family and friends</w:t>
      </w:r>
      <w:r>
        <w:t xml:space="preserve">. Finally, the people who </w:t>
      </w:r>
      <w:r w:rsidR="00CC220B">
        <w:t xml:space="preserve">accommodate </w:t>
      </w:r>
      <w:r w:rsidR="00AD56CB">
        <w:t>foster</w:t>
      </w:r>
      <w:r w:rsidR="00CC220B">
        <w:t xml:space="preserve"> </w:t>
      </w:r>
      <w:r>
        <w:t xml:space="preserve">children can be satisfied by the fact that they reached out and </w:t>
      </w:r>
      <w:r w:rsidR="009F1DD7">
        <w:t>aided and made</w:t>
      </w:r>
      <w:r>
        <w:t xml:space="preserve"> the state, country, and world a better place through their </w:t>
      </w:r>
      <w:r w:rsidR="0086784A">
        <w:t xml:space="preserve">selfless </w:t>
      </w:r>
      <w:r>
        <w:t xml:space="preserve">actions. </w:t>
      </w:r>
    </w:p>
    <w:p w:rsidR="00141260" w:rsidRDefault="00141260" w:rsidP="009F1DD7">
      <w:pPr>
        <w:spacing w:line="259" w:lineRule="auto"/>
        <w:jc w:val="center"/>
        <w:rPr>
          <w:b/>
        </w:rPr>
      </w:pPr>
    </w:p>
    <w:p w:rsidR="00141260" w:rsidRDefault="00141260" w:rsidP="009F1DD7">
      <w:pPr>
        <w:spacing w:line="259" w:lineRule="auto"/>
        <w:jc w:val="center"/>
        <w:rPr>
          <w:b/>
        </w:rPr>
      </w:pPr>
    </w:p>
    <w:p w:rsidR="00141260" w:rsidRDefault="00141260" w:rsidP="009F1DD7">
      <w:pPr>
        <w:spacing w:line="259" w:lineRule="auto"/>
        <w:jc w:val="center"/>
        <w:rPr>
          <w:b/>
        </w:rPr>
      </w:pPr>
    </w:p>
    <w:p w:rsidR="00141260" w:rsidRDefault="00141260" w:rsidP="009F1DD7">
      <w:pPr>
        <w:spacing w:line="259" w:lineRule="auto"/>
        <w:jc w:val="center"/>
        <w:rPr>
          <w:b/>
        </w:rPr>
      </w:pPr>
    </w:p>
    <w:p w:rsidR="00141260" w:rsidRDefault="00141260" w:rsidP="009F1DD7">
      <w:pPr>
        <w:spacing w:line="259" w:lineRule="auto"/>
        <w:jc w:val="center"/>
        <w:rPr>
          <w:b/>
        </w:rPr>
      </w:pPr>
    </w:p>
    <w:p w:rsidR="00141260" w:rsidRDefault="00141260" w:rsidP="009F1DD7">
      <w:pPr>
        <w:spacing w:line="259" w:lineRule="auto"/>
        <w:jc w:val="center"/>
        <w:rPr>
          <w:b/>
        </w:rPr>
      </w:pPr>
    </w:p>
    <w:p w:rsidR="00141260" w:rsidRDefault="00141260" w:rsidP="009F1DD7">
      <w:pPr>
        <w:spacing w:line="259" w:lineRule="auto"/>
        <w:jc w:val="center"/>
        <w:rPr>
          <w:b/>
        </w:rPr>
      </w:pPr>
    </w:p>
    <w:p w:rsidR="00107A21" w:rsidRPr="005602BA" w:rsidRDefault="006B03D4" w:rsidP="009F1DD7">
      <w:pPr>
        <w:spacing w:line="259" w:lineRule="auto"/>
        <w:jc w:val="center"/>
      </w:pPr>
      <w:r w:rsidRPr="006B03D4">
        <w:rPr>
          <w:b/>
        </w:rPr>
        <w:lastRenderedPageBreak/>
        <w:t>References</w:t>
      </w:r>
    </w:p>
    <w:p w:rsidR="00141260" w:rsidRDefault="00141260" w:rsidP="00141260">
      <w:pPr>
        <w:ind w:left="720" w:hanging="720"/>
      </w:pPr>
    </w:p>
    <w:p w:rsidR="00141260" w:rsidRDefault="00141260" w:rsidP="00141260">
      <w:pPr>
        <w:ind w:left="720" w:hanging="720"/>
        <w:jc w:val="both"/>
      </w:pPr>
      <w:proofErr w:type="spellStart"/>
      <w:r w:rsidRPr="006B03D4">
        <w:t>DePanfilis</w:t>
      </w:r>
      <w:proofErr w:type="spellEnd"/>
      <w:r w:rsidRPr="006B03D4">
        <w:t>, D. (2006). </w:t>
      </w:r>
      <w:r w:rsidRPr="006B03D4">
        <w:rPr>
          <w:i/>
          <w:iCs/>
        </w:rPr>
        <w:t>Child Neglect: A Guide for Prevention, Assessment, and Intervention</w:t>
      </w:r>
      <w:r w:rsidRPr="006B03D4">
        <w:t>. </w:t>
      </w:r>
      <w:r w:rsidRPr="006B03D4">
        <w:rPr>
          <w:i/>
          <w:iCs/>
        </w:rPr>
        <w:t>Childwelfare.gov</w:t>
      </w:r>
      <w:r w:rsidRPr="006B03D4">
        <w:t xml:space="preserve">. Retrieved 4 November 2017, from </w:t>
      </w:r>
      <w:hyperlink r:id="rId5" w:history="1">
        <w:r w:rsidRPr="00540E4A">
          <w:rPr>
            <w:rStyle w:val="Hyperlink"/>
          </w:rPr>
          <w:t>https://www.childwelfare.gov/pubPDFs/neglect.pdf</w:t>
        </w:r>
      </w:hyperlink>
    </w:p>
    <w:p w:rsidR="00141260" w:rsidRDefault="00141260" w:rsidP="00141260">
      <w:pPr>
        <w:ind w:left="720" w:hanging="720"/>
        <w:jc w:val="both"/>
      </w:pPr>
      <w:r w:rsidRPr="00287487">
        <w:rPr>
          <w:i/>
          <w:iCs/>
        </w:rPr>
        <w:t>Environmental Alternatives - Nonprofit corporation providing residential care to children in Northern California</w:t>
      </w:r>
      <w:r w:rsidRPr="00287487">
        <w:t>. (2017). </w:t>
      </w:r>
      <w:r w:rsidRPr="00287487">
        <w:rPr>
          <w:i/>
          <w:iCs/>
        </w:rPr>
        <w:t>Ea.org</w:t>
      </w:r>
      <w:r w:rsidRPr="00287487">
        <w:t xml:space="preserve">. Retrieved 4 November 2017, from </w:t>
      </w:r>
      <w:hyperlink r:id="rId6" w:history="1">
        <w:r w:rsidRPr="00540E4A">
          <w:rPr>
            <w:rStyle w:val="Hyperlink"/>
          </w:rPr>
          <w:t>http://www.ea.org/parent.html</w:t>
        </w:r>
      </w:hyperlink>
    </w:p>
    <w:p w:rsidR="00141260" w:rsidRDefault="00141260" w:rsidP="00141260">
      <w:pPr>
        <w:ind w:left="720" w:hanging="720"/>
        <w:jc w:val="both"/>
      </w:pPr>
      <w:r w:rsidRPr="005602BA">
        <w:t>Foster Parent College: Training for Adoptive, K., &amp; Training, F. (2017). </w:t>
      </w:r>
      <w:r w:rsidRPr="005602BA">
        <w:rPr>
          <w:i/>
          <w:iCs/>
        </w:rPr>
        <w:t xml:space="preserve">Foster Parent </w:t>
      </w:r>
      <w:proofErr w:type="spellStart"/>
      <w:r w:rsidRPr="005602BA">
        <w:rPr>
          <w:i/>
          <w:iCs/>
        </w:rPr>
        <w:t>Inservice</w:t>
      </w:r>
      <w:proofErr w:type="spellEnd"/>
      <w:r w:rsidRPr="005602BA">
        <w:rPr>
          <w:i/>
          <w:iCs/>
        </w:rPr>
        <w:t xml:space="preserve"> Training - Child Welfare Information Gateway</w:t>
      </w:r>
      <w:r w:rsidRPr="005602BA">
        <w:t>. </w:t>
      </w:r>
      <w:r w:rsidRPr="005602BA">
        <w:rPr>
          <w:i/>
          <w:iCs/>
        </w:rPr>
        <w:t>Childwelfare.gov</w:t>
      </w:r>
      <w:r w:rsidRPr="005602BA">
        <w:t xml:space="preserve">. Retrieved 4 November 2017, from </w:t>
      </w:r>
      <w:hyperlink r:id="rId7" w:history="1">
        <w:r w:rsidRPr="00540E4A">
          <w:rPr>
            <w:rStyle w:val="Hyperlink"/>
          </w:rPr>
          <w:t>https://www.childwelfare.gov/topics/management/training/curricula/foster/foster/</w:t>
        </w:r>
      </w:hyperlink>
    </w:p>
    <w:p w:rsidR="00141260" w:rsidRDefault="00141260" w:rsidP="00141260">
      <w:pPr>
        <w:ind w:left="720" w:hanging="720"/>
        <w:jc w:val="both"/>
      </w:pPr>
      <w:r w:rsidRPr="00287487">
        <w:rPr>
          <w:i/>
          <w:iCs/>
        </w:rPr>
        <w:t xml:space="preserve">Strained Foster Care System A 'Meter </w:t>
      </w:r>
      <w:proofErr w:type="gramStart"/>
      <w:r w:rsidRPr="00287487">
        <w:rPr>
          <w:i/>
          <w:iCs/>
        </w:rPr>
        <w:t>Of</w:t>
      </w:r>
      <w:proofErr w:type="gramEnd"/>
      <w:r w:rsidRPr="00287487">
        <w:rPr>
          <w:i/>
          <w:iCs/>
        </w:rPr>
        <w:t xml:space="preserve"> Our Social Problems'</w:t>
      </w:r>
      <w:r w:rsidRPr="00287487">
        <w:t>. (2017). </w:t>
      </w:r>
      <w:r w:rsidRPr="00287487">
        <w:rPr>
          <w:i/>
          <w:iCs/>
        </w:rPr>
        <w:t>NPR.org</w:t>
      </w:r>
      <w:r w:rsidRPr="00287487">
        <w:t xml:space="preserve">. Retrieved 4 November 2017, from </w:t>
      </w:r>
      <w:hyperlink r:id="rId8" w:history="1">
        <w:r w:rsidRPr="00540E4A">
          <w:rPr>
            <w:rStyle w:val="Hyperlink"/>
          </w:rPr>
          <w:t>http://www.npr.org/2013/09/22/225148325/foster-care-in-america-too-many-kids-not-enough-homes</w:t>
        </w:r>
      </w:hyperlink>
    </w:p>
    <w:p w:rsidR="00141260" w:rsidRDefault="00141260" w:rsidP="00141260">
      <w:pPr>
        <w:ind w:left="720" w:hanging="720"/>
        <w:jc w:val="both"/>
      </w:pPr>
      <w:r w:rsidRPr="00287487">
        <w:rPr>
          <w:i/>
          <w:iCs/>
        </w:rPr>
        <w:t>Supervision and Accountability Indoors and Outdoors | VLS</w:t>
      </w:r>
      <w:r w:rsidRPr="00287487">
        <w:t>. (2017). </w:t>
      </w:r>
      <w:r w:rsidRPr="00287487">
        <w:rPr>
          <w:i/>
          <w:iCs/>
        </w:rPr>
        <w:t>Virtuallabschool.org</w:t>
      </w:r>
      <w:r w:rsidRPr="00287487">
        <w:t xml:space="preserve">. Retrieved 4 November 2017, from </w:t>
      </w:r>
      <w:hyperlink r:id="rId9" w:history="1">
        <w:r w:rsidRPr="00540E4A">
          <w:rPr>
            <w:rStyle w:val="Hyperlink"/>
          </w:rPr>
          <w:t>https://www.virtuallabschool.org/preschool/safe-environments/lesson-4</w:t>
        </w:r>
      </w:hyperlink>
    </w:p>
    <w:p w:rsidR="00287487" w:rsidRDefault="00287487" w:rsidP="006B03D4"/>
    <w:sectPr w:rsidR="00287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EyMzS2MDcysDQ1MTFV0lEKTi0uzszPAykwqgUAvvSrxSwAAAA="/>
  </w:docVars>
  <w:rsids>
    <w:rsidRoot w:val="0064004C"/>
    <w:rsid w:val="00021DC1"/>
    <w:rsid w:val="000520A4"/>
    <w:rsid w:val="000556D6"/>
    <w:rsid w:val="000609A5"/>
    <w:rsid w:val="00085D25"/>
    <w:rsid w:val="000B3143"/>
    <w:rsid w:val="000C3570"/>
    <w:rsid w:val="00107A21"/>
    <w:rsid w:val="00112730"/>
    <w:rsid w:val="00116651"/>
    <w:rsid w:val="00141260"/>
    <w:rsid w:val="00170A3F"/>
    <w:rsid w:val="00194724"/>
    <w:rsid w:val="001B3F50"/>
    <w:rsid w:val="001B7FAB"/>
    <w:rsid w:val="00203396"/>
    <w:rsid w:val="00287487"/>
    <w:rsid w:val="003137C6"/>
    <w:rsid w:val="003468C8"/>
    <w:rsid w:val="0036511E"/>
    <w:rsid w:val="003870A0"/>
    <w:rsid w:val="003B459B"/>
    <w:rsid w:val="003C111A"/>
    <w:rsid w:val="003D77C5"/>
    <w:rsid w:val="003D7CD5"/>
    <w:rsid w:val="00403C24"/>
    <w:rsid w:val="004048A4"/>
    <w:rsid w:val="00480A6E"/>
    <w:rsid w:val="005410DF"/>
    <w:rsid w:val="005469A2"/>
    <w:rsid w:val="005602BA"/>
    <w:rsid w:val="00634CAF"/>
    <w:rsid w:val="0064004C"/>
    <w:rsid w:val="00644A47"/>
    <w:rsid w:val="006B03D4"/>
    <w:rsid w:val="006F1B84"/>
    <w:rsid w:val="0070565A"/>
    <w:rsid w:val="0071294E"/>
    <w:rsid w:val="00722302"/>
    <w:rsid w:val="00744082"/>
    <w:rsid w:val="00753D46"/>
    <w:rsid w:val="0079762B"/>
    <w:rsid w:val="00834D1C"/>
    <w:rsid w:val="00836DB7"/>
    <w:rsid w:val="0084462C"/>
    <w:rsid w:val="008620AC"/>
    <w:rsid w:val="0086784A"/>
    <w:rsid w:val="00895A95"/>
    <w:rsid w:val="008B556A"/>
    <w:rsid w:val="008D3571"/>
    <w:rsid w:val="008D46CB"/>
    <w:rsid w:val="008F61D2"/>
    <w:rsid w:val="0098073C"/>
    <w:rsid w:val="009813F6"/>
    <w:rsid w:val="009B4F38"/>
    <w:rsid w:val="009D7C27"/>
    <w:rsid w:val="009F1DD7"/>
    <w:rsid w:val="00A05025"/>
    <w:rsid w:val="00A10051"/>
    <w:rsid w:val="00A31386"/>
    <w:rsid w:val="00A76886"/>
    <w:rsid w:val="00AD56CB"/>
    <w:rsid w:val="00AE0511"/>
    <w:rsid w:val="00B005B9"/>
    <w:rsid w:val="00B25027"/>
    <w:rsid w:val="00B43044"/>
    <w:rsid w:val="00B461A3"/>
    <w:rsid w:val="00C460F1"/>
    <w:rsid w:val="00C72487"/>
    <w:rsid w:val="00CC1589"/>
    <w:rsid w:val="00CC220B"/>
    <w:rsid w:val="00CF6E26"/>
    <w:rsid w:val="00D12197"/>
    <w:rsid w:val="00D37594"/>
    <w:rsid w:val="00D50234"/>
    <w:rsid w:val="00D52E23"/>
    <w:rsid w:val="00D62232"/>
    <w:rsid w:val="00DB40A3"/>
    <w:rsid w:val="00DE0BE5"/>
    <w:rsid w:val="00DE0FB3"/>
    <w:rsid w:val="00DE4AE1"/>
    <w:rsid w:val="00E24760"/>
    <w:rsid w:val="00E7300F"/>
    <w:rsid w:val="00E87179"/>
    <w:rsid w:val="00EC1910"/>
    <w:rsid w:val="00EC4FBB"/>
    <w:rsid w:val="00F01AA9"/>
    <w:rsid w:val="00F41425"/>
    <w:rsid w:val="00F56264"/>
    <w:rsid w:val="00F933D0"/>
    <w:rsid w:val="00FA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83C07"/>
  <w15:chartTrackingRefBased/>
  <w15:docId w15:val="{722D6F83-B516-46CC-92BB-6A21C1F1A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6886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74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48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r.org/2013/09/22/225148325/foster-care-in-america-too-many-kids-not-enough-hom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hildwelfare.gov/topics/management/training/curricula/foster/foste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a.org/parent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hildwelfare.gov/pubPDFs/neglect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virtuallabschool.org/preschool/safe-environments/lesson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83BE7-4125-4212-ADFE-FEFD1D34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1047</Words>
  <Characters>5972</Characters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2017-11-04T19:58:00Z</dcterms:created>
  <dcterms:modified xsi:type="dcterms:W3CDTF">2017-11-04T20:21:00Z</dcterms:modified>
</cp:coreProperties>
</file>